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50" w:rsidRPr="00C54250" w:rsidRDefault="00C54250" w:rsidP="00C54250">
      <w:pPr>
        <w:widowControl w:val="0"/>
        <w:tabs>
          <w:tab w:val="left" w:pos="1149"/>
          <w:tab w:val="left" w:pos="1856"/>
          <w:tab w:val="left" w:pos="3107"/>
          <w:tab w:val="left" w:pos="3752"/>
        </w:tabs>
        <w:autoSpaceDE w:val="0"/>
        <w:autoSpaceDN w:val="0"/>
        <w:spacing w:before="145" w:after="0" w:line="230" w:lineRule="exact"/>
        <w:ind w:left="212"/>
        <w:rPr>
          <w:rFonts w:ascii="Times New Roman" w:eastAsia="Times New Roman" w:hAnsi="Times New Roman" w:cs="Times New Roman"/>
          <w:sz w:val="20"/>
        </w:rPr>
      </w:pPr>
      <w:r w:rsidRPr="00C54250">
        <w:rPr>
          <w:rFonts w:ascii="Times New Roman" w:eastAsia="Times New Roman" w:hAnsi="Times New Roman" w:cs="Times New Roman"/>
          <w:sz w:val="20"/>
        </w:rPr>
        <w:t>№</w:t>
      </w:r>
      <w:r w:rsidRPr="00C54250">
        <w:rPr>
          <w:rFonts w:ascii="Times New Roman" w:eastAsia="Times New Roman" w:hAnsi="Times New Roman" w:cs="Times New Roman"/>
          <w:sz w:val="20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0"/>
        </w:rPr>
        <w:t>«</w:t>
      </w:r>
      <w:r w:rsidRPr="00C54250">
        <w:rPr>
          <w:rFonts w:ascii="Times New Roman" w:eastAsia="Times New Roman" w:hAnsi="Times New Roman" w:cs="Times New Roman"/>
          <w:sz w:val="20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0"/>
        </w:rPr>
        <w:t>»</w:t>
      </w:r>
      <w:r w:rsidRPr="00C54250">
        <w:rPr>
          <w:rFonts w:ascii="Times New Roman" w:eastAsia="Times New Roman" w:hAnsi="Times New Roman" w:cs="Times New Roman"/>
          <w:sz w:val="20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0"/>
        </w:rPr>
        <w:t>20</w:t>
      </w:r>
      <w:r w:rsidRPr="00C54250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ind w:left="572"/>
        <w:rPr>
          <w:rFonts w:ascii="Times New Roman" w:eastAsia="Times New Roman" w:hAnsi="Times New Roman" w:cs="Times New Roman"/>
          <w:sz w:val="16"/>
        </w:rPr>
      </w:pPr>
      <w:r w:rsidRPr="00C54250">
        <w:rPr>
          <w:rFonts w:ascii="Times New Roman" w:eastAsia="Times New Roman" w:hAnsi="Times New Roman" w:cs="Times New Roman"/>
          <w:sz w:val="16"/>
        </w:rPr>
        <w:t>номер</w:t>
      </w:r>
      <w:r w:rsidRPr="00C5425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и</w:t>
      </w:r>
      <w:r w:rsidRPr="00C5425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дата</w:t>
      </w:r>
      <w:r w:rsidRPr="00C5425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регистрации</w:t>
      </w:r>
      <w:r w:rsidRPr="00C5425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заявления</w:t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250" w:rsidRPr="00C54250" w:rsidRDefault="00C54250" w:rsidP="00C54250">
      <w:pPr>
        <w:widowControl w:val="0"/>
        <w:tabs>
          <w:tab w:val="left" w:pos="1336"/>
          <w:tab w:val="left" w:pos="3436"/>
          <w:tab w:val="left" w:pos="4211"/>
        </w:tabs>
        <w:autoSpaceDE w:val="0"/>
        <w:autoSpaceDN w:val="0"/>
        <w:spacing w:after="0" w:line="240" w:lineRule="auto"/>
        <w:ind w:left="212" w:right="467"/>
        <w:rPr>
          <w:rFonts w:ascii="Times New Roman" w:eastAsia="Times New Roman" w:hAnsi="Times New Roman" w:cs="Times New Roman"/>
        </w:rPr>
      </w:pPr>
      <w:r w:rsidRPr="00C54250">
        <w:rPr>
          <w:rFonts w:ascii="Times New Roman" w:eastAsia="Times New Roman" w:hAnsi="Times New Roman" w:cs="Times New Roman"/>
        </w:rPr>
        <w:t>В приказ о зачислении воспитанника</w:t>
      </w:r>
      <w:r w:rsidRPr="00C54250">
        <w:rPr>
          <w:rFonts w:ascii="Times New Roman" w:eastAsia="Times New Roman" w:hAnsi="Times New Roman" w:cs="Times New Roman"/>
          <w:spacing w:val="1"/>
        </w:rPr>
        <w:t xml:space="preserve"> </w:t>
      </w:r>
      <w:r w:rsidRPr="00C54250">
        <w:rPr>
          <w:rFonts w:ascii="Times New Roman" w:eastAsia="Times New Roman" w:hAnsi="Times New Roman" w:cs="Times New Roman"/>
        </w:rPr>
        <w:t>от</w:t>
      </w:r>
      <w:proofErr w:type="gramStart"/>
      <w:r w:rsidRPr="00C54250">
        <w:rPr>
          <w:rFonts w:ascii="Times New Roman" w:eastAsia="Times New Roman" w:hAnsi="Times New Roman" w:cs="Times New Roman"/>
        </w:rPr>
        <w:t xml:space="preserve">  </w:t>
      </w:r>
      <w:r w:rsidRPr="00C54250">
        <w:rPr>
          <w:rFonts w:ascii="Times New Roman" w:eastAsia="Times New Roman" w:hAnsi="Times New Roman" w:cs="Times New Roman"/>
          <w:spacing w:val="-1"/>
        </w:rPr>
        <w:t xml:space="preserve"> </w:t>
      </w:r>
      <w:r w:rsidRPr="00C54250">
        <w:rPr>
          <w:rFonts w:ascii="Times New Roman" w:eastAsia="Times New Roman" w:hAnsi="Times New Roman" w:cs="Times New Roman"/>
        </w:rPr>
        <w:t>«</w:t>
      </w:r>
      <w:proofErr w:type="gramEnd"/>
      <w:r w:rsidRPr="00C54250">
        <w:rPr>
          <w:rFonts w:ascii="Times New Roman" w:eastAsia="Times New Roman" w:hAnsi="Times New Roman" w:cs="Times New Roman"/>
          <w:u w:val="single"/>
        </w:rPr>
        <w:tab/>
      </w:r>
      <w:r w:rsidRPr="00C54250">
        <w:rPr>
          <w:rFonts w:ascii="Times New Roman" w:eastAsia="Times New Roman" w:hAnsi="Times New Roman" w:cs="Times New Roman"/>
        </w:rPr>
        <w:t>»</w:t>
      </w:r>
      <w:r w:rsidRPr="00C54250">
        <w:rPr>
          <w:rFonts w:ascii="Times New Roman" w:eastAsia="Times New Roman" w:hAnsi="Times New Roman" w:cs="Times New Roman"/>
          <w:u w:val="single"/>
        </w:rPr>
        <w:tab/>
      </w:r>
      <w:r w:rsidRPr="00C54250">
        <w:rPr>
          <w:rFonts w:ascii="Times New Roman" w:eastAsia="Times New Roman" w:hAnsi="Times New Roman" w:cs="Times New Roman"/>
        </w:rPr>
        <w:t>20</w:t>
      </w:r>
      <w:r w:rsidR="0040151B">
        <w:rPr>
          <w:rFonts w:ascii="Times New Roman" w:eastAsia="Times New Roman" w:hAnsi="Times New Roman" w:cs="Times New Roman"/>
        </w:rPr>
        <w:t xml:space="preserve">25 </w:t>
      </w:r>
      <w:r>
        <w:rPr>
          <w:rFonts w:ascii="Times New Roman" w:eastAsia="Times New Roman" w:hAnsi="Times New Roman" w:cs="Times New Roman"/>
        </w:rPr>
        <w:t>г.</w:t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4250" w:rsidRPr="00C54250" w:rsidRDefault="00C54250" w:rsidP="00C54250">
      <w:pPr>
        <w:widowControl w:val="0"/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 w:cs="Times New Roman"/>
          <w:spacing w:val="-1"/>
        </w:rPr>
      </w:pPr>
      <w:r w:rsidRPr="00C54250">
        <w:rPr>
          <w:rFonts w:ascii="Times New Roman" w:eastAsia="Times New Roman" w:hAnsi="Times New Roman" w:cs="Times New Roman"/>
        </w:rPr>
        <w:t>Заведующий</w:t>
      </w:r>
      <w:r w:rsidRPr="00C54250">
        <w:rPr>
          <w:rFonts w:ascii="Times New Roman" w:eastAsia="Times New Roman" w:hAnsi="Times New Roman" w:cs="Times New Roman"/>
          <w:spacing w:val="-4"/>
        </w:rPr>
        <w:t xml:space="preserve"> </w:t>
      </w:r>
      <w:r w:rsidRPr="00C54250">
        <w:rPr>
          <w:rFonts w:ascii="Times New Roman" w:eastAsia="Times New Roman" w:hAnsi="Times New Roman" w:cs="Times New Roman"/>
        </w:rPr>
        <w:t>МБДОУ</w:t>
      </w:r>
    </w:p>
    <w:p w:rsidR="00C54250" w:rsidRPr="00C54250" w:rsidRDefault="00C54250" w:rsidP="00C54250">
      <w:pPr>
        <w:widowControl w:val="0"/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 w:cs="Times New Roman"/>
        </w:rPr>
      </w:pPr>
      <w:r w:rsidRPr="00C54250">
        <w:rPr>
          <w:rFonts w:ascii="Times New Roman" w:eastAsia="Times New Roman" w:hAnsi="Times New Roman" w:cs="Times New Roman"/>
        </w:rPr>
        <w:t>«Детский</w:t>
      </w:r>
      <w:r w:rsidRPr="00C54250">
        <w:rPr>
          <w:rFonts w:ascii="Times New Roman" w:eastAsia="Times New Roman" w:hAnsi="Times New Roman" w:cs="Times New Roman"/>
          <w:spacing w:val="-3"/>
        </w:rPr>
        <w:t xml:space="preserve"> </w:t>
      </w:r>
      <w:r w:rsidRPr="00C54250">
        <w:rPr>
          <w:rFonts w:ascii="Times New Roman" w:eastAsia="Times New Roman" w:hAnsi="Times New Roman" w:cs="Times New Roman"/>
        </w:rPr>
        <w:t>сад</w:t>
      </w:r>
      <w:r w:rsidRPr="00C54250">
        <w:rPr>
          <w:rFonts w:ascii="Times New Roman" w:eastAsia="Times New Roman" w:hAnsi="Times New Roman" w:cs="Times New Roman"/>
          <w:spacing w:val="-1"/>
        </w:rPr>
        <w:t xml:space="preserve"> </w:t>
      </w:r>
      <w:r w:rsidRPr="00C54250">
        <w:rPr>
          <w:rFonts w:ascii="Times New Roman" w:eastAsia="Times New Roman" w:hAnsi="Times New Roman" w:cs="Times New Roman"/>
        </w:rPr>
        <w:t>№78»</w:t>
      </w:r>
    </w:p>
    <w:p w:rsidR="00C54250" w:rsidRPr="00C54250" w:rsidRDefault="00C54250" w:rsidP="00C54250">
      <w:pPr>
        <w:widowControl w:val="0"/>
        <w:tabs>
          <w:tab w:val="left" w:pos="2732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</w:rPr>
      </w:pPr>
      <w:r w:rsidRPr="00C54250">
        <w:rPr>
          <w:rFonts w:ascii="Times New Roman" w:eastAsia="Times New Roman" w:hAnsi="Times New Roman" w:cs="Times New Roman"/>
        </w:rPr>
        <w:t>_______________/</w:t>
      </w:r>
      <w:r>
        <w:rPr>
          <w:rFonts w:ascii="Times New Roman" w:eastAsia="Times New Roman" w:hAnsi="Times New Roman" w:cs="Times New Roman"/>
        </w:rPr>
        <w:t xml:space="preserve"> О.В. Архипова</w:t>
      </w:r>
    </w:p>
    <w:p w:rsidR="00C54250" w:rsidRPr="00C54250" w:rsidRDefault="00C54250" w:rsidP="00C54250">
      <w:pPr>
        <w:widowControl w:val="0"/>
        <w:autoSpaceDE w:val="0"/>
        <w:autoSpaceDN w:val="0"/>
        <w:spacing w:before="75" w:after="0" w:line="240" w:lineRule="auto"/>
        <w:ind w:left="3481"/>
        <w:rPr>
          <w:rFonts w:ascii="Times New Roman" w:eastAsia="Times New Roman" w:hAnsi="Times New Roman" w:cs="Times New Roman"/>
          <w:sz w:val="28"/>
        </w:rPr>
      </w:pPr>
      <w:r w:rsidRPr="00C54250">
        <w:rPr>
          <w:rFonts w:ascii="Times New Roman" w:eastAsia="Times New Roman" w:hAnsi="Times New Roman" w:cs="Times New Roman"/>
        </w:rPr>
        <w:br w:type="column"/>
      </w:r>
    </w:p>
    <w:p w:rsidR="00C54250" w:rsidRPr="00C54250" w:rsidRDefault="00C54250" w:rsidP="00C54250">
      <w:pPr>
        <w:widowControl w:val="0"/>
        <w:autoSpaceDE w:val="0"/>
        <w:autoSpaceDN w:val="0"/>
        <w:spacing w:before="3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  <w:r w:rsidRPr="00C5425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8A2E51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«Детский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№78»</w:t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Архиповой О.В.</w:t>
      </w:r>
    </w:p>
    <w:p w:rsidR="00C54250" w:rsidRPr="00C54250" w:rsidRDefault="00C54250" w:rsidP="00C542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C542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172720</wp:posOffset>
                </wp:positionV>
                <wp:extent cx="2972435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681"/>
                            <a:gd name="T2" fmla="+- 0 11027 6346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B7405C" id="Полилиния 10" o:spid="_x0000_s1026" style="position:absolute;margin-left:317.3pt;margin-top:13.6pt;width:23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SQEAMAAJgGAAAOAAAAZHJzL2Uyb0RvYy54bWysVW2O0zAQ/Y/EHSz/BHXz0Wz6oU1XqN0i&#10;pAVW2nIAN3GaiMQOttt0QZyBI3CNlRCcodyI8STptl2QEKJSUzszfvPejGd6cbktC7LhSudSRNQ7&#10;cynhIpZJLlYRfbeY94aUaMNEwgopeETvuKaXk6dPLupqzH2ZySLhigCI0OO6imhmTDV2HB1nvGT6&#10;TFZcgDGVqmQGtmrlJIrVgF4Wju+6oVNLlVRKxlxreDtrjHSC+GnKY/M2TTU3pIgocDP4VPhc2qcz&#10;uWDjlWJVlsctDfYPLEqWCwi6h5oxw8ha5Y+gyjxWUsvUnMWydGSa5jFHDaDGc0/U3Gas4qgFkqOr&#10;fZr0/4ON32xuFMkTqB2kR7ASarT7uvux+7a7x+/33f3PLwSMkKm60mM4cFvdKKtVV9cyfq/B4BxZ&#10;7EaDD1nWr2UCgGxtJGZnm6rSngTdZItFuNsXgW8NieGlPxr4Qf+ckhhsnj/AyA4bd2fjtTYvuUQc&#10;trnWpilhAissQNKqWICetCygms97xCVhPwjx0ZZ87+Z1bs8csnBJTYJw6J06+Z0TYnme6w9+C9bv&#10;/CyYfwAGAlYdRZZ1rOOtaGnDijDbMy4mqpLaJmgB5LoMAQI4WYl/8IXYp77NmTaEgmY4bQNFCbTB&#10;spFbMWOZ2RB2SeqIYi7si1Ju+EKiyZyUDoI8WAtx6IXHD1k1ZjhhA8C9aRYY1HI9KK2Q87wosLaF&#10;sFRCdxRibrQs8sQaLRutVstpociG2QbHjxUDYEduSq5FgmAZZ8lVuzYsL5o1+BeYW7iFbQrsfcQO&#10;/jRyR1fDq2HQC/zwqhe4s1nvxXwa9MK5Nzif9WfT6cz7bKl5wTjLk4QLy66bJl7wd93azrVmDuzn&#10;yZGKI7Fz/DwW6xzTwFyAlu63yXXXok1PL2VyB+2qZDMeYZzDIpPqIyU1jMaI6g9rpjglxSsBs2fk&#10;BYGdpbgJzgc+bNShZXloYSIGqIgaChfcLqemmb/rSuWrDCJ5WFYhX8CYSHPbzzhPGlbtBsYfKmhH&#10;tZ2vh3v0evhDmfwCAAD//wMAUEsDBBQABgAIAAAAIQBMbsuC4AAAAAoBAAAPAAAAZHJzL2Rvd25y&#10;ZXYueG1sTI/BTsMwDIbvSLxDZCQuiKUrUzd1TSeYhAQ3tsFhN7fx2orGqZp063h60hMcbX/6/f3Z&#10;ZjStOFPvGssK5rMIBHFpdcOVgs/D6+MKhPPIGlvLpOBKDjb57U2GqbYX3tF57ysRQtilqKD2vkul&#10;dGVNBt3MdsThdrK9QR/GvpK6x0sIN62MoyiRBhsOH2rsaFtT+b0fjIKvYxG/fGyHw/Dw464rOr6/&#10;YdkpdX83Pq9BeBr9HwyTflCHPDgVdmDtRKsgeVokAVUQL2MQEzCP4iWIYtosQOaZ/F8h/wUAAP//&#10;AwBQSwECLQAUAAYACAAAACEAtoM4kv4AAADhAQAAEwAAAAAAAAAAAAAAAAAAAAAAW0NvbnRlbnRf&#10;VHlwZXNdLnhtbFBLAQItABQABgAIAAAAIQA4/SH/1gAAAJQBAAALAAAAAAAAAAAAAAAAAC8BAABf&#10;cmVscy8ucmVsc1BLAQItABQABgAIAAAAIQBL9/SQEAMAAJgGAAAOAAAAAAAAAAAAAAAAAC4CAABk&#10;cnMvZTJvRG9jLnhtbFBLAQItABQABgAIAAAAIQBMbsuC4AAAAAoBAAAPAAAAAAAAAAAAAAAAAGoF&#10;AABkcnMvZG93bnJldi54bWxQSwUGAAAAAAQABADzAAAAdwYAAAAA&#10;" path="m,l4681,e" filled="f" strokeweight=".48pt">
                <v:path arrowok="t" o:connecttype="custom" o:connectlocs="0,0;2972435,0" o:connectangles="0,0"/>
                <w10:wrap type="topAndBottom" anchorx="page"/>
              </v:shape>
            </w:pict>
          </mc:Fallback>
        </mc:AlternateContent>
      </w:r>
      <w:r w:rsidRPr="00C542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347980</wp:posOffset>
                </wp:positionV>
                <wp:extent cx="29718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680"/>
                            <a:gd name="T2" fmla="+- 0 11026 634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F37F459" id="Полилиния 9" o:spid="_x0000_s1026" style="position:absolute;margin-left:317.3pt;margin-top:27.4pt;width:2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5EEAMAAJYGAAAOAAAAZHJzL2Uyb0RvYy54bWysVWuO0zAQ/o/EHSz/BHXz2JA+tOlq1QdC&#10;WmClLQdwE6eJSOxgu00XxBk4AtdYCcEZyo0YT5Ju2wUJISLVGWfG33wz45leXG7Lgmy40rkUEfXO&#10;XEq4iGWSi1VE3y3mvQEl2jCRsEIKHtE7runl+OmTi7oacV9mski4IgAi9KiuIpoZU40cR8cZL5k+&#10;kxUXoEylKpmBrVo5iWI1oJeF47tu6NRSJZWSMdcavk4bJR0jfpry2LxNU80NKSIK3AyuCtelXZ3x&#10;BRutFKuyPG5psH9gUbJcgNM91JQZRtYqfwRV5rGSWqbmLJalI9M0jznGANF47kk0txmrOMYCydHV&#10;Pk36/8HGbzY3iuRJRIeUCFZCiXZfdz9233b3+Pu+u//5hQxtnupKj8D8trpRNlJdXcv4vQaFc6Sx&#10;Gw02ZFm/lgngsbWRmJttqkp7EqImWyzB3b4EfGtIDB/9Yd8buFCpGHSe38cKOWzUnY3X2rzkEnHY&#10;5lqbpoAJSJj+pA1iARBpWUAtn/eIS8LzIMSlLfjezOvMnjlk4ZKaBOGguxV7I78zQizPc/3fg513&#10;dhbMPwCDAFYdRZZ1rOOtaGmDRJjtGBcTVUltE7QAcl2GAAGMbIh/sAXfp7bNmdaFglY4bQJFCTTB&#10;sslJxYxlZl1YkdQRxVzYD6Xc8IVElTkpHTh50Bbi0AqPH7Jq1HDCOoB70wjo1HI9KK2Q87wosLaF&#10;sFRCdxhibrQs8sQqLRutVstJociG2fbGxwYDYEdmSq5FgmAZZ8mslQ3Li0YG+wJzC7ewTYG9j9i/&#10;n4bucDaYDYJe4IezXuBOp72r+STohXOv/2J6Pp1Mpt5nS80LRlmeJFxYdt0s8YK/69V2qjVTYD9N&#10;jqI4CnaOz+NgnWMamAuIpXs3ue5atOnppUzuoF2VbIYjDHMQMqk+UlLDYIyo/rBmilNSvBIweYZe&#10;ENhJipvgRd+HjTrULA81TMQAFVFD4YJbcWKa6buuVL7KwJOHZRXyCsZEmtt+xnnSsGo3MPwwgnZQ&#10;2+l6uEerh7+T8S8AAAD//wMAUEsDBBQABgAIAAAAIQAiPkMe2wAAAAoBAAAPAAAAZHJzL2Rvd25y&#10;ZXYueG1sTI/LTsMwEEX3SPyDNUjsqN3SBBTiVFUl1qilEls3niaBeGzFbuv+PdMVLOfO0X3Uq+xG&#10;ccYpDp40zGcKBFLr7UCdhv3n+9MriJgMWTN6Qg1XjLBq7u9qU1l/oS2ed6kTbEKxMhr6lEIlZWx7&#10;dCbOfEDi39FPziQ+p07ayVzY3I1yoVQpnRmIE3oTcNNj+7M7OQ3ZXY/ffh0+HBbhK+dNobYvhdaP&#10;D3n9BiJhTn8w3OpzdWi408GfyEYxaiiflyWjGoolT7gBc7Vg5cBKoUA2tfw/ofkFAAD//wMAUEsB&#10;Ai0AFAAGAAgAAAAhALaDOJL+AAAA4QEAABMAAAAAAAAAAAAAAAAAAAAAAFtDb250ZW50X1R5cGVz&#10;XS54bWxQSwECLQAUAAYACAAAACEAOP0h/9YAAACUAQAACwAAAAAAAAAAAAAAAAAvAQAAX3JlbHMv&#10;LnJlbHNQSwECLQAUAAYACAAAACEAzY/uRBADAACWBgAADgAAAAAAAAAAAAAAAAAuAgAAZHJzL2Uy&#10;b0RvYy54bWxQSwECLQAUAAYACAAAACEAIj5DHtsAAAAKAQAADwAAAAAAAAAAAAAAAABqBQAAZHJz&#10;L2Rvd25yZXYueG1sUEsFBgAAAAAEAAQA8wAAAHI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C54250" w:rsidRPr="00C54250" w:rsidRDefault="00C54250" w:rsidP="00C542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ind w:left="1701" w:right="1051" w:hanging="1237"/>
        <w:rPr>
          <w:rFonts w:ascii="Times New Roman" w:eastAsia="Times New Roman" w:hAnsi="Times New Roman" w:cs="Times New Roman"/>
          <w:sz w:val="16"/>
        </w:rPr>
      </w:pPr>
      <w:r w:rsidRPr="00C54250">
        <w:rPr>
          <w:rFonts w:ascii="Times New Roman" w:eastAsia="Times New Roman" w:hAnsi="Times New Roman" w:cs="Times New Roman"/>
          <w:sz w:val="16"/>
        </w:rPr>
        <w:t>(фамилия, имя, отчество (последнее – при наличии) родителя,</w:t>
      </w:r>
      <w:r w:rsidRPr="00C54250">
        <w:rPr>
          <w:rFonts w:ascii="Times New Roman" w:eastAsia="Times New Roman" w:hAnsi="Times New Roman" w:cs="Times New Roman"/>
          <w:spacing w:val="-38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законного</w:t>
      </w:r>
      <w:r w:rsidRPr="00C54250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представителя)</w:t>
      </w:r>
    </w:p>
    <w:p w:rsidR="00C54250" w:rsidRPr="00C54250" w:rsidRDefault="00C54250" w:rsidP="00C54250">
      <w:pPr>
        <w:widowControl w:val="0"/>
        <w:tabs>
          <w:tab w:val="left" w:pos="2224"/>
          <w:tab w:val="left" w:pos="419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выдан</w:t>
      </w:r>
    </w:p>
    <w:p w:rsidR="00C54250" w:rsidRPr="00C54250" w:rsidRDefault="00C54250" w:rsidP="00C54250">
      <w:pPr>
        <w:widowControl w:val="0"/>
        <w:tabs>
          <w:tab w:val="left" w:pos="692"/>
          <w:tab w:val="left" w:pos="2607"/>
          <w:tab w:val="left" w:pos="3447"/>
          <w:tab w:val="left" w:pos="4927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C54250" w:rsidRPr="00C54250" w:rsidSect="00C54250">
          <w:pgSz w:w="11910" w:h="16840"/>
          <w:pgMar w:top="284" w:right="0" w:bottom="1240" w:left="920" w:header="0" w:footer="1021" w:gutter="0"/>
          <w:cols w:num="2" w:space="720" w:equalWidth="0">
            <w:col w:w="4682" w:space="531"/>
            <w:col w:w="5777"/>
          </w:cols>
        </w:sectPr>
      </w:pPr>
    </w:p>
    <w:p w:rsidR="00C54250" w:rsidRPr="00C54250" w:rsidRDefault="00C54250" w:rsidP="00C542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C54250" w:rsidRPr="00C54250" w:rsidRDefault="00C54250" w:rsidP="00C54250">
      <w:pPr>
        <w:widowControl w:val="0"/>
        <w:autoSpaceDE w:val="0"/>
        <w:autoSpaceDN w:val="0"/>
        <w:spacing w:after="0" w:line="20" w:lineRule="exact"/>
        <w:ind w:left="5420"/>
        <w:rPr>
          <w:rFonts w:ascii="Times New Roman" w:eastAsia="Times New Roman" w:hAnsi="Times New Roman" w:cs="Times New Roman"/>
          <w:sz w:val="2"/>
          <w:szCs w:val="24"/>
        </w:rPr>
      </w:pPr>
      <w:r w:rsidRPr="00C54250"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971800" cy="6350"/>
                <wp:effectExtent l="9525" t="9525" r="9525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6350"/>
                          <a:chOff x="0" y="0"/>
                          <a:chExt cx="4680" cy="1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9489D45" id="Группа 7" o:spid="_x0000_s1026" style="width:234pt;height:.5pt;mso-position-horizontal-relative:char;mso-position-vertical-relative:line" coordsize="4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fFiQIAAH4FAAAOAAAAZHJzL2Uyb0RvYy54bWykVN1u2yAUvp+0d0C+T22nbn6sOtUUJ73p&#10;tkrtHoBgbKNhQEDiRNOkSXuEvsjeYK/QvtEO2Ena9KbqEgkD54fvfN+By6ttw9GGasOkyIL4LAoQ&#10;FUQWTFRZ8O1+OZgEyFgsCsyloFmwoya4mn38cNmqlA5lLXlBNYIkwqStyoLaWpWGoSE1bbA5k4oK&#10;MJZSN9jCUldhoXEL2RseDqNoFLZSF0pLQo2B3bwzBjOfvywpsV/L0lCLeBYANutH7ceVG8PZJU4r&#10;jVXNSA8DvwNFg5mAQw+pcmwxWmv2KlXDiJZGlvaMyCaUZckI9TVANXF0Us21lmvla6nStlIHmoDa&#10;E57enZZ82dxqxIosGAdI4AYkenx4+vX0+/Ev/P+gsWOoVVUKjtda3alb3ZUJ0xtJvhswh6d2t646&#10;Z7RqP8sCsuK1lZ6hbakblwJqR1svxO4gBN1aRGBzOB3Hkwj0ImAbnV/0OpEaxHwVROpFH5aMJn1M&#10;7CNCnHaneYQ9IlcO9Jo50mn+j867GivqVTKOpZ5O6PuOzhsmKDrvaPQOc9FxSLai5xAJOa+xqKhP&#10;db9TwFfsIgD3sxC3MCDAGzm96Jp7z+mRnJfc4FRpY6+pbJCbZAEHwF4pvLkx1qE4ujjhhFwyzmEf&#10;p1ygFgSKpiMfYCRnhTM6m9HVas412mB39fzPlwSW527Q4qLwyWqKi0U/t5jxbg6Hc+HyQR0Ap591&#10;d+vHNJouJotJMkiGo8UgifJ88Gk5TwajZTy+yM/z+TyPfzpocZLWrCiocOj29zxO3iZ8/+J0N/Rw&#10;0w80hC+ze74A7P7rQXshnXZd961ksbvVe4GhF73U/pL7sP5Bcq/I87X3Oj6bs38AAAD//wMAUEsD&#10;BBQABgAIAAAAIQAr8vtL2gAAAAMBAAAPAAAAZHJzL2Rvd25yZXYueG1sTI9PS8NAEMXvgt9hGcGb&#10;3cQ/pcRsSinqqQi2gnibZqdJaHY2ZLdJ+u0dvdTLwOM93vxevpxcqwbqQ+PZQDpLQBGX3jZcGfjc&#10;vd4tQIWIbLH1TAbOFGBZXF/lmFk/8gcN21gpKeGQoYE6xi7TOpQ1OQwz3xGLd/C9wyiyr7TtcZRy&#10;1+r7JJlrhw3Lhxo7WtdUHrcnZ+BtxHH1kL4Mm+Nhff7ePb1/bVIy5vZmWj2DijTFSxh+8QUdCmHa&#10;+xPboFoDMiT+XfEe5wuRewkloItc/2cvfgAAAP//AwBQSwECLQAUAAYACAAAACEAtoM4kv4AAADh&#10;AQAAEwAAAAAAAAAAAAAAAAAAAAAAW0NvbnRlbnRfVHlwZXNdLnhtbFBLAQItABQABgAIAAAAIQA4&#10;/SH/1gAAAJQBAAALAAAAAAAAAAAAAAAAAC8BAABfcmVscy8ucmVsc1BLAQItABQABgAIAAAAIQDu&#10;sEfFiQIAAH4FAAAOAAAAAAAAAAAAAAAAAC4CAABkcnMvZTJvRG9jLnhtbFBLAQItABQABgAIAAAA&#10;IQAr8vtL2gAAAAMBAAAPAAAAAAAAAAAAAAAAAOMEAABkcnMvZG93bnJldi54bWxQSwUGAAAAAAQA&#10;BADzAAAA6gUAAAAA&#10;">
                <v:line id="Line 3" o:spid="_x0000_s1027" style="position:absolute;visibility:visible;mso-wrap-style:square" from="0,5" to="4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C54250" w:rsidRPr="00C54250" w:rsidRDefault="00C54250" w:rsidP="00C542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542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165100</wp:posOffset>
                </wp:positionV>
                <wp:extent cx="29718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680"/>
                            <a:gd name="T2" fmla="+- 0 11026 634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54F64B" id="Полилиния 6" o:spid="_x0000_s1026" style="position:absolute;margin-left:317.3pt;margin-top:13pt;width:23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ZLDwMAAJYGAAAOAAAAZHJzL2Uyb0RvYy54bWysVWuO0zAQ/o/EHSz/BHXz2JA+tOlq1QdC&#10;WmClLQdwE6eJSOxgu00XxBk4AtdYCcEZyo0YT5Ju2wUJISLVGWfG33wz45leXG7Lgmy40rkUEfXO&#10;XEq4iGWSi1VE3y3mvQEl2jCRsEIKHtE7runl+OmTi7oacV9mski4IgAi9KiuIpoZU40cR8cZL5k+&#10;kxUXoEylKpmBrVo5iWI1oJeF47tu6NRSJZWSMdcavk4bJR0jfpry2LxNU80NKSIK3AyuCtelXZ3x&#10;BRutFKuyPG5psH9gUbJcgNM91JQZRtYqfwRV5rGSWqbmLJalI9M0jznGANF47kk0txmrOMYCydHV&#10;Pk36/8HGbzY3iuRJRENKBCuhRLuvux+7b7t7/H3f3f/8QkKbp7rSIzC/rW6UjVRX1zJ+r0HhHGns&#10;RoMNWdavZQJ4bG0k5mabqtKehKjJFktwty8B3xoSw0d/2PcGLlQqBp3n97FCDht1Z+O1Ni+5RBy2&#10;udamKWACEqY/aYNYAERaFlDL5z3ikvA8CHFpC7438zqzZw5ZuKQmQTjobsXeyO+MEMvzXP/3YOed&#10;nQXzD8AggFVHkWUd63grWtogEWY7xsVEVVLbBC2AXJchQAAjG+IfbMH3qW1zpnWhoBVOm0BRAk2w&#10;bHJSMWOZWRdWJHVEMRf2Qyk3fCFRZU5KB04etIU4tMLjh6waNZywDuDeNAI6tVwPSivkPC8KrG0h&#10;LJXQHYaYGy2LPLFKy0ar1XJSKLJhtr3xscEA2JGZkmuRIFjGWTJrZcPyopHBvsDcwi1sU2DvI/bv&#10;p6E7nA1mg6AX+OGsF7jTae9qPgl64dzrv5ieTyeTqffZUvOCUZYnCReWXTdLvODverWdas0U2E+T&#10;oyiOgp3j8zhY55gG5gJi6d5NrrsWbXp6KZM7aFclm+EIwxyETKqPlNQwGCOqP6yZ4pQUrwRMnqEX&#10;BHaS4iZ40fdhow41y0MNEzFARdRQuOBWnJhm+q4rla8y8ORhWYW8gjGR5rafcZ40rNoNDD+MoB3U&#10;droe7tHq4e9k/AsAAP//AwBQSwMEFAAGAAgAAAAhAKSXsYLbAAAACgEAAA8AAABkcnMvZG93bnJl&#10;di54bWxMj8tOwzAQRfdI/IM1SOyo3UACSuNUVSXWqAWJrRtPk5R4HMVu6/49kxUs587RfVTr5AZx&#10;wSn0njQsFwoEUuNtT62Gr8/3pzcQIRqyZvCEGm4YYF3f31WmtP5KO7zsYyvYhEJpNHQxjqWUoenQ&#10;mbDwIxL/jn5yJvI5tdJO5srmbpCZUoV0pidO6MyI2w6bn/3ZaUjudjz5zfjhMB+/U9rmaveaa/34&#10;kDYrEBFT/INhrs/VoeZOB38mG8SgoXh+KRjVkBW8aQaWKmPlMCsZyLqS/yfUvwAAAP//AwBQSwEC&#10;LQAUAAYACAAAACEAtoM4kv4AAADhAQAAEwAAAAAAAAAAAAAAAAAAAAAAW0NvbnRlbnRfVHlwZXNd&#10;LnhtbFBLAQItABQABgAIAAAAIQA4/SH/1gAAAJQBAAALAAAAAAAAAAAAAAAAAC8BAABfcmVscy8u&#10;cmVsc1BLAQItABQABgAIAAAAIQBJjYZLDwMAAJYGAAAOAAAAAAAAAAAAAAAAAC4CAABkcnMvZTJv&#10;RG9jLnhtbFBLAQItABQABgAIAAAAIQCkl7GC2wAAAAoBAAAPAAAAAAAAAAAAAAAAAGkFAABkcnMv&#10;ZG93bnJldi54bWxQSwUGAAAAAAQABADzAAAAcQ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C54250" w:rsidRPr="00C54250" w:rsidRDefault="00BA0C91" w:rsidP="00C54250">
      <w:pPr>
        <w:widowControl w:val="0"/>
        <w:tabs>
          <w:tab w:val="left" w:pos="6821"/>
          <w:tab w:val="left" w:pos="8272"/>
        </w:tabs>
        <w:autoSpaceDE w:val="0"/>
        <w:autoSpaceDN w:val="0"/>
        <w:spacing w:after="0" w:line="247" w:lineRule="exact"/>
        <w:ind w:left="5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документа, </w:t>
      </w:r>
      <w:r w:rsidR="00C54250" w:rsidRPr="00C54250">
        <w:rPr>
          <w:rFonts w:ascii="Times New Roman" w:eastAsia="Times New Roman" w:hAnsi="Times New Roman" w:cs="Times New Roman"/>
          <w:sz w:val="24"/>
          <w:szCs w:val="24"/>
        </w:rPr>
        <w:t>подтверждающего</w:t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ind w:left="5425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опеки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наличии)</w:t>
      </w:r>
    </w:p>
    <w:p w:rsidR="00C54250" w:rsidRPr="00C54250" w:rsidRDefault="00C54250" w:rsidP="00C542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C542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172720</wp:posOffset>
                </wp:positionV>
                <wp:extent cx="2971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680"/>
                            <a:gd name="T2" fmla="+- 0 11026 634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CCC2D7" id="Полилиния 5" o:spid="_x0000_s1026" style="position:absolute;margin-left:317.3pt;margin-top:13.6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tIEAMAAJYGAAAOAAAAZHJzL2Uyb0RvYy54bWysVWuO0zAQ/o/EHSz/BHXz2Gz60KYr1AdC&#10;WmClLQdwE6eJSOxgu00XxBk4AtdYCcEZyo0YT5Ju2wUJISLVGWfG33wz45leXm3Lgmy40rkUEfXO&#10;XEq4iGWSi1VE3y3mvQEl2jCRsEIKHtE7runV+OmTy7oacV9mski4IgAi9KiuIpoZU40cR8cZL5k+&#10;kxUXoEylKpmBrVo5iWI1oJeF47tu6NRSJZWSMdcavk4bJR0jfpry2LxNU80NKSIK3AyuCtelXZ3x&#10;JRutFKuyPG5psH9gUbJcgNM91JQZRtYqfwRV5rGSWqbmLJalI9M0jznGANF47kk0txmrOMYCydHV&#10;Pk36/8HGbzY3iuRJRC8oEayEEu2+7n7svu3u8fd9d//zC7mweaorPQLz2+pG2Uh1dS3j9xoUzpHG&#10;bjTYkGX9WiaAx9ZGYm62qSrtSYiabLEEd/sS8K0hMXz0h31v4EKlYtB5fh8r5LBRdzZea/OSS8Rh&#10;m2ttmgImIGH6kzaIBUCkZQG1fN4jLgnPgxCXtuB7M68ze+aQhUtqEoSD7lbsjfzOCLE8z/V/D3be&#10;2Vkw/wAMAlh1FFnWsY63oqUNEmG2Y1xMVCW1TdACyHUZAgQwsiH+wRZ8n9o2Z1oXClrhtAkUJdAE&#10;yyYnFTOWmXVhRVJHFHNhP5RywxcSVeakdODkQVuIQys8fsiqUcMJ6wDuTSOgU8v1oLRCzvOiwNoW&#10;wlIJ3WGIudGyyBOrtGy0Wi0nhSIbZtsbHxsMgB2ZKbkWCYJlnCWzVjYsLxoZ7AvMLdzCNgX2PmL/&#10;fhq6w9lgNgh6gR/OeoE7nfZezCdBL5x7/Yvp+XQymXqfLTUvGGV5knBh2XWzxAv+rlfbqdZMgf00&#10;OYriKNg5Po+DdY5pYC4glu7d5Lpr0aanlzK5g3ZVshmOMMxByKT6SEkNgzGi+sOaKU5J8UrA5Bl6&#10;QWAnKW6Ci74PG3WoWR5qmIgBKqKGwgW34sQ003ddqXyVgScPyyrkCxgTaW77GedJw6rdwPDDCNpB&#10;bafr4R6tHv5Oxr8AAAD//wMAUEsDBBQABgAIAAAAIQBschMt2wAAAAoBAAAPAAAAZHJzL2Rvd25y&#10;ZXYueG1sTI/BbsIwDIbvk/YOkSdxGwmFlqlrihASZwSbtGtoTNutcaImQHj7paft6N+ffn+uNtEM&#10;7Iaj7y1JWMwFMKTG6p5aCZ8f+9c3YD4o0mqwhBIe6GFTPz9VqtT2Tke8nULLUgn5UknoQnAl577p&#10;0Cg/tw4p7S52NCqkcWy5HtU9lZuBZ0IU3Kie0oVOOdx12PycrkZCNI/Lt926g8HcfcW4y8VxnUs5&#10;e4nbd2ABY/iDYdJP6lAnp7O9kvZskFAsV0VCJWTrDNgELESWkvOUrIDXFf//Qv0LAAD//wMAUEsB&#10;Ai0AFAAGAAgAAAAhALaDOJL+AAAA4QEAABMAAAAAAAAAAAAAAAAAAAAAAFtDb250ZW50X1R5cGVz&#10;XS54bWxQSwECLQAUAAYACAAAACEAOP0h/9YAAACUAQAACwAAAAAAAAAAAAAAAAAvAQAAX3JlbHMv&#10;LnJlbHNQSwECLQAUAAYACAAAACEAndibSBADAACWBgAADgAAAAAAAAAAAAAAAAAuAgAAZHJzL2Uy&#10;b0RvYy54bWxQSwECLQAUAAYACAAAACEAbHITLdsAAAAKAQAADwAAAAAAAAAAAAAAAABqBQAAZHJz&#10;L2Rvd25yZXYueG1sUEsFBgAAAAAEAAQA8wAAAHI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C54250" w:rsidRPr="00052A4E" w:rsidRDefault="00C54250" w:rsidP="00052A4E">
      <w:pPr>
        <w:widowControl w:val="0"/>
        <w:tabs>
          <w:tab w:val="left" w:pos="7141"/>
          <w:tab w:val="left" w:pos="10004"/>
        </w:tabs>
        <w:autoSpaceDE w:val="0"/>
        <w:autoSpaceDN w:val="0"/>
        <w:spacing w:after="0" w:line="247" w:lineRule="exact"/>
        <w:ind w:left="5417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tabs>
          <w:tab w:val="left" w:pos="2523"/>
        </w:tabs>
        <w:autoSpaceDE w:val="0"/>
        <w:autoSpaceDN w:val="0"/>
        <w:spacing w:before="90" w:after="0" w:line="240" w:lineRule="auto"/>
        <w:ind w:right="29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C542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Pr="00C5425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tabs>
          <w:tab w:val="left" w:pos="9997"/>
        </w:tabs>
        <w:autoSpaceDE w:val="0"/>
        <w:autoSpaceDN w:val="0"/>
        <w:spacing w:after="0" w:line="274" w:lineRule="exact"/>
        <w:ind w:left="920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C542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29" w:lineRule="exact"/>
        <w:ind w:left="4654"/>
        <w:rPr>
          <w:rFonts w:ascii="Times New Roman" w:eastAsia="Times New Roman" w:hAnsi="Times New Roman" w:cs="Times New Roman"/>
          <w:sz w:val="16"/>
        </w:rPr>
      </w:pPr>
      <w:r w:rsidRPr="00C54250">
        <w:rPr>
          <w:rFonts w:ascii="Times New Roman" w:eastAsia="Times New Roman" w:hAnsi="Times New Roman" w:cs="Times New Roman"/>
          <w:sz w:val="20"/>
        </w:rPr>
        <w:t>(</w:t>
      </w:r>
      <w:r w:rsidRPr="00C54250">
        <w:rPr>
          <w:rFonts w:ascii="Times New Roman" w:eastAsia="Times New Roman" w:hAnsi="Times New Roman" w:cs="Times New Roman"/>
          <w:sz w:val="16"/>
        </w:rPr>
        <w:t>фамилия,</w:t>
      </w:r>
      <w:r w:rsidRPr="00C54250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имя,</w:t>
      </w:r>
      <w:r w:rsidRPr="00C5425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отчество</w:t>
      </w:r>
      <w:r w:rsidRPr="00C5425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(последнее</w:t>
      </w:r>
      <w:r w:rsidRPr="00C54250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–</w:t>
      </w:r>
      <w:r w:rsidRPr="00C54250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при</w:t>
      </w:r>
      <w:r w:rsidRPr="00C5425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наличии)</w:t>
      </w:r>
      <w:r w:rsidRPr="00C54250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C54250">
        <w:rPr>
          <w:rFonts w:ascii="Times New Roman" w:eastAsia="Times New Roman" w:hAnsi="Times New Roman" w:cs="Times New Roman"/>
          <w:sz w:val="16"/>
        </w:rPr>
        <w:t>ребёнка)</w:t>
      </w:r>
    </w:p>
    <w:p w:rsidR="00C54250" w:rsidRPr="00C54250" w:rsidRDefault="00C54250" w:rsidP="00C54250">
      <w:pPr>
        <w:widowControl w:val="0"/>
        <w:tabs>
          <w:tab w:val="left" w:pos="4412"/>
          <w:tab w:val="left" w:pos="6697"/>
          <w:tab w:val="left" w:pos="9209"/>
          <w:tab w:val="left" w:pos="10049"/>
        </w:tabs>
        <w:autoSpaceDE w:val="0"/>
        <w:autoSpaceDN w:val="0"/>
        <w:spacing w:before="1" w:after="0" w:line="275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  <w:r w:rsidRPr="00C542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29" w:lineRule="exact"/>
        <w:ind w:left="7270"/>
        <w:rPr>
          <w:rFonts w:ascii="Times New Roman" w:eastAsia="Times New Roman" w:hAnsi="Times New Roman" w:cs="Times New Roman"/>
          <w:sz w:val="20"/>
        </w:rPr>
      </w:pPr>
      <w:r w:rsidRPr="00C54250">
        <w:rPr>
          <w:rFonts w:ascii="Times New Roman" w:eastAsia="Times New Roman" w:hAnsi="Times New Roman" w:cs="Times New Roman"/>
          <w:sz w:val="20"/>
        </w:rPr>
        <w:t>(число,</w:t>
      </w:r>
      <w:r w:rsidRPr="00C5425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</w:rPr>
        <w:t>месяц,</w:t>
      </w:r>
      <w:r w:rsidRPr="00C5425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</w:rPr>
        <w:t>год)</w:t>
      </w:r>
    </w:p>
    <w:p w:rsidR="005142A7" w:rsidRDefault="001A2B9E" w:rsidP="00C54250">
      <w:pPr>
        <w:widowControl w:val="0"/>
        <w:tabs>
          <w:tab w:val="left" w:pos="5024"/>
          <w:tab w:val="left" w:pos="6452"/>
          <w:tab w:val="left" w:pos="7869"/>
          <w:tab w:val="left" w:pos="9009"/>
          <w:tab w:val="left" w:pos="9789"/>
        </w:tabs>
        <w:autoSpaceDE w:val="0"/>
        <w:autoSpaceDN w:val="0"/>
        <w:spacing w:before="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1A2B9E">
        <w:rPr>
          <w:rFonts w:ascii="Times New Roman" w:hAnsi="Times New Roman" w:cs="Times New Roman"/>
        </w:rPr>
        <w:t>реквизиты записи акта о рождении ребенка или свидетельства о рождении ребенка</w:t>
      </w:r>
      <w:r w:rsidR="00C54250"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C54250"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D7DD6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62256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 w:rsidR="00C54250" w:rsidRPr="00C542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2256C" w:rsidRDefault="005142A7" w:rsidP="00822F6A">
      <w:pPr>
        <w:widowControl w:val="0"/>
        <w:tabs>
          <w:tab w:val="left" w:pos="5024"/>
          <w:tab w:val="left" w:pos="6452"/>
          <w:tab w:val="left" w:pos="7869"/>
          <w:tab w:val="left" w:pos="9009"/>
          <w:tab w:val="left" w:pos="9789"/>
        </w:tabs>
        <w:autoSpaceDE w:val="0"/>
        <w:autoSpaceDN w:val="0"/>
        <w:spacing w:before="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выдано «___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</w:t>
      </w:r>
      <w:r w:rsidR="00C54250" w:rsidRPr="00C5425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C54250" w:rsidRPr="00C5425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54250" w:rsidRDefault="0062256C" w:rsidP="00822F6A">
      <w:pPr>
        <w:widowControl w:val="0"/>
        <w:tabs>
          <w:tab w:val="left" w:pos="5024"/>
          <w:tab w:val="left" w:pos="6452"/>
          <w:tab w:val="left" w:pos="7869"/>
          <w:tab w:val="left" w:pos="9009"/>
          <w:tab w:val="left" w:pos="9789"/>
        </w:tabs>
        <w:autoSpaceDE w:val="0"/>
        <w:autoSpaceDN w:val="0"/>
        <w:spacing w:before="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62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жительства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(место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пребывания,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проживания)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62256C" w:rsidRPr="00C54250" w:rsidRDefault="0062256C" w:rsidP="00822F6A">
      <w:pPr>
        <w:widowControl w:val="0"/>
        <w:tabs>
          <w:tab w:val="left" w:pos="5024"/>
          <w:tab w:val="left" w:pos="6452"/>
          <w:tab w:val="left" w:pos="7869"/>
          <w:tab w:val="left" w:pos="9009"/>
          <w:tab w:val="left" w:pos="9789"/>
        </w:tabs>
        <w:autoSpaceDE w:val="0"/>
        <w:autoSpaceDN w:val="0"/>
        <w:spacing w:before="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7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C54250" w:rsidRPr="00C54250" w:rsidRDefault="00C54250" w:rsidP="00C54250">
      <w:pPr>
        <w:widowControl w:val="0"/>
        <w:tabs>
          <w:tab w:val="left" w:pos="9993"/>
        </w:tabs>
        <w:autoSpaceDE w:val="0"/>
        <w:autoSpaceDN w:val="0"/>
        <w:spacing w:after="0" w:line="275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C542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tabs>
          <w:tab w:val="left" w:pos="1503"/>
          <w:tab w:val="left" w:pos="1628"/>
          <w:tab w:val="left" w:pos="1951"/>
          <w:tab w:val="left" w:pos="3028"/>
          <w:tab w:val="left" w:pos="3642"/>
          <w:tab w:val="left" w:pos="4082"/>
          <w:tab w:val="left" w:pos="6121"/>
          <w:tab w:val="left" w:pos="7704"/>
          <w:tab w:val="left" w:pos="9459"/>
          <w:tab w:val="left" w:pos="9925"/>
        </w:tabs>
        <w:autoSpaceDE w:val="0"/>
        <w:autoSpaceDN w:val="0"/>
        <w:spacing w:after="0" w:line="240" w:lineRule="auto"/>
        <w:ind w:left="212" w:right="563" w:firstLine="2596"/>
        <w:rPr>
          <w:rFonts w:ascii="Times New Roman" w:eastAsia="Times New Roman" w:hAnsi="Times New Roman" w:cs="Times New Roman"/>
          <w:sz w:val="24"/>
        </w:rPr>
      </w:pPr>
      <w:r w:rsidRPr="00C54250">
        <w:rPr>
          <w:rFonts w:ascii="Times New Roman" w:eastAsia="Times New Roman" w:hAnsi="Times New Roman" w:cs="Times New Roman"/>
          <w:sz w:val="20"/>
        </w:rPr>
        <w:t>(родной язык из числа языков народов РФ, в том числе русский, как родной язык)</w:t>
      </w:r>
      <w:r w:rsidRPr="00C5425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потребность в обучении по адаптированной образовательной программе дошкольного образования</w:t>
      </w:r>
      <w:r w:rsidRPr="00C5425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и</w:t>
      </w:r>
      <w:r w:rsidRPr="00C54250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(или)</w:t>
      </w:r>
      <w:r w:rsidRPr="00C54250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в</w:t>
      </w:r>
      <w:r w:rsidRPr="00C5425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создании</w:t>
      </w:r>
      <w:r w:rsidRPr="00C54250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специальных</w:t>
      </w:r>
      <w:r w:rsidRPr="00C54250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условий</w:t>
      </w:r>
      <w:r w:rsidRPr="00C5425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для</w:t>
      </w:r>
      <w:r w:rsidRPr="00C54250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организации</w:t>
      </w:r>
      <w:r w:rsidRPr="00C54250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обучения</w:t>
      </w:r>
      <w:r w:rsidRPr="00C5425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и</w:t>
      </w:r>
      <w:r w:rsidRPr="00C5425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воспитания</w:t>
      </w:r>
      <w:r w:rsidRPr="00C54250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ребенка-</w:t>
      </w:r>
      <w:r w:rsidRPr="00C5425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инвалида</w:t>
      </w:r>
      <w:r w:rsidRPr="00C54250">
        <w:rPr>
          <w:rFonts w:ascii="Times New Roman" w:eastAsia="Times New Roman" w:hAnsi="Times New Roman" w:cs="Times New Roman"/>
          <w:sz w:val="24"/>
        </w:rPr>
        <w:tab/>
        <w:t>в</w:t>
      </w:r>
      <w:r w:rsidRPr="00C54250">
        <w:rPr>
          <w:rFonts w:ascii="Times New Roman" w:eastAsia="Times New Roman" w:hAnsi="Times New Roman" w:cs="Times New Roman"/>
          <w:sz w:val="24"/>
        </w:rPr>
        <w:tab/>
      </w:r>
      <w:r w:rsidRPr="00C54250">
        <w:rPr>
          <w:rFonts w:ascii="Times New Roman" w:eastAsia="Times New Roman" w:hAnsi="Times New Roman" w:cs="Times New Roman"/>
          <w:sz w:val="24"/>
        </w:rPr>
        <w:tab/>
        <w:t>соответствии</w:t>
      </w:r>
      <w:r w:rsidRPr="00C54250">
        <w:rPr>
          <w:rFonts w:ascii="Times New Roman" w:eastAsia="Times New Roman" w:hAnsi="Times New Roman" w:cs="Times New Roman"/>
          <w:sz w:val="24"/>
        </w:rPr>
        <w:tab/>
        <w:t>с</w:t>
      </w:r>
      <w:r w:rsidRPr="00C54250">
        <w:rPr>
          <w:rFonts w:ascii="Times New Roman" w:eastAsia="Times New Roman" w:hAnsi="Times New Roman" w:cs="Times New Roman"/>
          <w:sz w:val="24"/>
        </w:rPr>
        <w:tab/>
        <w:t>индивидуальной</w:t>
      </w:r>
      <w:r w:rsidRPr="00C54250">
        <w:rPr>
          <w:rFonts w:ascii="Times New Roman" w:eastAsia="Times New Roman" w:hAnsi="Times New Roman" w:cs="Times New Roman"/>
          <w:sz w:val="24"/>
        </w:rPr>
        <w:tab/>
        <w:t>программой</w:t>
      </w:r>
      <w:r w:rsidRPr="00C54250">
        <w:rPr>
          <w:rFonts w:ascii="Times New Roman" w:eastAsia="Times New Roman" w:hAnsi="Times New Roman" w:cs="Times New Roman"/>
          <w:sz w:val="24"/>
        </w:rPr>
        <w:tab/>
        <w:t>реабилитации</w:t>
      </w:r>
      <w:r w:rsidRPr="00C54250">
        <w:rPr>
          <w:rFonts w:ascii="Times New Roman" w:eastAsia="Times New Roman" w:hAnsi="Times New Roman" w:cs="Times New Roman"/>
          <w:sz w:val="24"/>
        </w:rPr>
        <w:tab/>
        <w:t>инвалида</w:t>
      </w:r>
      <w:r w:rsidRPr="00C5425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</w:rPr>
        <w:t>(</w:t>
      </w:r>
      <w:r w:rsidRPr="00C54250">
        <w:rPr>
          <w:rFonts w:ascii="Times New Roman" w:eastAsia="Times New Roman" w:hAnsi="Times New Roman" w:cs="Times New Roman"/>
          <w:sz w:val="20"/>
        </w:rPr>
        <w:t>нужное</w:t>
      </w:r>
      <w:r w:rsidRPr="00C54250">
        <w:rPr>
          <w:rFonts w:ascii="Times New Roman" w:eastAsia="Times New Roman" w:hAnsi="Times New Roman" w:cs="Times New Roman"/>
          <w:sz w:val="20"/>
        </w:rPr>
        <w:tab/>
      </w:r>
      <w:r w:rsidRPr="00C54250">
        <w:rPr>
          <w:rFonts w:ascii="Times New Roman" w:eastAsia="Times New Roman" w:hAnsi="Times New Roman" w:cs="Times New Roman"/>
          <w:sz w:val="20"/>
        </w:rPr>
        <w:tab/>
        <w:t>подчеркнуть</w:t>
      </w:r>
      <w:r w:rsidRPr="00C54250">
        <w:rPr>
          <w:rFonts w:ascii="Times New Roman" w:eastAsia="Times New Roman" w:hAnsi="Times New Roman" w:cs="Times New Roman"/>
          <w:sz w:val="24"/>
        </w:rPr>
        <w:t>)</w:t>
      </w:r>
      <w:r w:rsidRPr="00C54250">
        <w:rPr>
          <w:rFonts w:ascii="Times New Roman" w:eastAsia="Times New Roman" w:hAnsi="Times New Roman" w:cs="Times New Roman"/>
          <w:sz w:val="24"/>
        </w:rPr>
        <w:tab/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42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группу</w:t>
      </w:r>
      <w:r w:rsidRPr="00C542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</w:p>
    <w:p w:rsidR="00C54250" w:rsidRPr="00C54250" w:rsidRDefault="00C54250" w:rsidP="00C54250">
      <w:pPr>
        <w:widowControl w:val="0"/>
        <w:tabs>
          <w:tab w:val="left" w:pos="8961"/>
        </w:tabs>
        <w:autoSpaceDE w:val="0"/>
        <w:autoSpaceDN w:val="0"/>
        <w:spacing w:after="0" w:line="275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режимом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542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29" w:lineRule="exact"/>
        <w:ind w:left="5097"/>
        <w:rPr>
          <w:rFonts w:ascii="Times New Roman" w:eastAsia="Times New Roman" w:hAnsi="Times New Roman" w:cs="Times New Roman"/>
          <w:sz w:val="20"/>
        </w:rPr>
      </w:pPr>
      <w:r w:rsidRPr="00C54250">
        <w:rPr>
          <w:rFonts w:ascii="Times New Roman" w:eastAsia="Times New Roman" w:hAnsi="Times New Roman" w:cs="Times New Roman"/>
          <w:sz w:val="20"/>
        </w:rPr>
        <w:t>(полный</w:t>
      </w:r>
      <w:r w:rsidRPr="00C5425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</w:rPr>
        <w:t>(12-часовой),</w:t>
      </w:r>
      <w:r w:rsidRPr="00C5425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</w:rPr>
        <w:t>кратковременный)</w:t>
      </w:r>
    </w:p>
    <w:p w:rsidR="00C54250" w:rsidRPr="00C54250" w:rsidRDefault="00C54250" w:rsidP="00C54250">
      <w:pPr>
        <w:widowControl w:val="0"/>
        <w:tabs>
          <w:tab w:val="left" w:pos="4500"/>
          <w:tab w:val="left" w:pos="7020"/>
          <w:tab w:val="left" w:pos="7860"/>
        </w:tabs>
        <w:autoSpaceDE w:val="0"/>
        <w:autoSpaceDN w:val="0"/>
        <w:spacing w:before="4" w:after="0" w:line="275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Желаемая</w:t>
      </w:r>
      <w:r w:rsidRPr="00C542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дата приема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C542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4250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4250" w:rsidRPr="00C54250" w:rsidRDefault="00C54250" w:rsidP="00C54250">
      <w:pPr>
        <w:widowControl w:val="0"/>
        <w:autoSpaceDE w:val="0"/>
        <w:autoSpaceDN w:val="0"/>
        <w:spacing w:after="0" w:line="229" w:lineRule="exact"/>
        <w:ind w:left="4970"/>
        <w:rPr>
          <w:rFonts w:ascii="Times New Roman" w:eastAsia="Times New Roman" w:hAnsi="Times New Roman" w:cs="Times New Roman"/>
          <w:sz w:val="20"/>
        </w:rPr>
      </w:pPr>
      <w:r w:rsidRPr="00C54250">
        <w:rPr>
          <w:rFonts w:ascii="Times New Roman" w:eastAsia="Times New Roman" w:hAnsi="Times New Roman" w:cs="Times New Roman"/>
          <w:sz w:val="20"/>
        </w:rPr>
        <w:t>(число,</w:t>
      </w:r>
      <w:r w:rsidRPr="00C5425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</w:rPr>
        <w:t>месяц,</w:t>
      </w:r>
      <w:r w:rsidRPr="00C5425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C54250">
        <w:rPr>
          <w:rFonts w:ascii="Times New Roman" w:eastAsia="Times New Roman" w:hAnsi="Times New Roman" w:cs="Times New Roman"/>
          <w:sz w:val="20"/>
        </w:rPr>
        <w:t>год)</w:t>
      </w:r>
    </w:p>
    <w:p w:rsidR="00C54250" w:rsidRPr="00C54250" w:rsidRDefault="00C54250" w:rsidP="00C54250">
      <w:pPr>
        <w:widowControl w:val="0"/>
        <w:autoSpaceDE w:val="0"/>
        <w:autoSpaceDN w:val="0"/>
        <w:spacing w:before="1" w:after="0" w:line="240" w:lineRule="auto"/>
        <w:ind w:left="2825"/>
        <w:rPr>
          <w:rFonts w:ascii="Times New Roman" w:eastAsia="Times New Roman" w:hAnsi="Times New Roman" w:cs="Times New Roman"/>
          <w:sz w:val="24"/>
          <w:szCs w:val="24"/>
        </w:rPr>
      </w:pPr>
      <w:r w:rsidRPr="00C54250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42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родителях</w:t>
      </w:r>
      <w:r w:rsidRPr="00C542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C542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4250">
        <w:rPr>
          <w:rFonts w:ascii="Times New Roman" w:eastAsia="Times New Roman" w:hAnsi="Times New Roman" w:cs="Times New Roman"/>
          <w:sz w:val="24"/>
          <w:szCs w:val="24"/>
        </w:rPr>
        <w:t>представителях):</w:t>
      </w:r>
    </w:p>
    <w:p w:rsidR="00C54250" w:rsidRDefault="00C54250" w:rsidP="00C542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C54250" w:rsidTr="00C54250">
        <w:tc>
          <w:tcPr>
            <w:tcW w:w="5490" w:type="dxa"/>
          </w:tcPr>
          <w:p w:rsidR="00C54250" w:rsidRPr="00C54250" w:rsidRDefault="00C54250" w:rsidP="00C54250">
            <w:pPr>
              <w:widowControl w:val="0"/>
              <w:autoSpaceDE w:val="0"/>
              <w:autoSpaceDN w:val="0"/>
              <w:ind w:left="2280" w:right="2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МАТЬ</w:t>
            </w:r>
          </w:p>
          <w:p w:rsidR="00C54250" w:rsidRPr="00C54250" w:rsidRDefault="00C54250" w:rsidP="00C54250">
            <w:pPr>
              <w:widowControl w:val="0"/>
              <w:tabs>
                <w:tab w:val="left" w:pos="4966"/>
                <w:tab w:val="left" w:pos="5008"/>
                <w:tab w:val="left" w:pos="5074"/>
              </w:tabs>
              <w:autoSpaceDE w:val="0"/>
              <w:autoSpaceDN w:val="0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Отчество</w:t>
            </w:r>
            <w:r w:rsidRPr="00C54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(при</w:t>
            </w:r>
            <w:r w:rsidRPr="00C54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142A7"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наличии) </w:t>
            </w:r>
            <w:r w:rsidR="005142A7"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Контактный</w:t>
            </w:r>
            <w:r w:rsidRPr="00C542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Pr="00C54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proofErr w:type="gramEnd"/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Эл.</w:t>
            </w:r>
            <w:r w:rsidRPr="00C54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C54250" w:rsidRDefault="00C54250" w:rsidP="00C542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5490" w:type="dxa"/>
          </w:tcPr>
          <w:p w:rsidR="00C54250" w:rsidRPr="00C54250" w:rsidRDefault="00C54250" w:rsidP="00C54250">
            <w:pPr>
              <w:widowControl w:val="0"/>
              <w:autoSpaceDE w:val="0"/>
              <w:autoSpaceDN w:val="0"/>
              <w:ind w:left="2280" w:right="2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ОТЕЦ</w:t>
            </w:r>
          </w:p>
          <w:p w:rsidR="00C54250" w:rsidRPr="00C54250" w:rsidRDefault="00C54250" w:rsidP="00C54250">
            <w:pPr>
              <w:widowControl w:val="0"/>
              <w:tabs>
                <w:tab w:val="left" w:pos="4966"/>
                <w:tab w:val="left" w:pos="5008"/>
                <w:tab w:val="left" w:pos="5074"/>
              </w:tabs>
              <w:autoSpaceDE w:val="0"/>
              <w:autoSpaceDN w:val="0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Отчество</w:t>
            </w:r>
            <w:r w:rsidRPr="00C54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(при</w:t>
            </w:r>
            <w:r w:rsidRPr="00C54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142A7"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наличии) </w:t>
            </w:r>
            <w:r w:rsidR="005142A7"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Контактный</w:t>
            </w:r>
            <w:r w:rsidRPr="00C542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Pr="00C54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proofErr w:type="gramEnd"/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Эл.</w:t>
            </w:r>
            <w:r w:rsidRPr="00C54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C54250" w:rsidRDefault="00C54250" w:rsidP="00C542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C5425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</w:p>
        </w:tc>
      </w:tr>
    </w:tbl>
    <w:tbl>
      <w:tblPr>
        <w:tblStyle w:val="a3"/>
        <w:tblpPr w:leftFromText="180" w:rightFromText="180" w:vertAnchor="text" w:horzAnchor="margin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052A4E" w:rsidTr="00052A4E">
        <w:trPr>
          <w:trHeight w:val="2111"/>
        </w:trPr>
        <w:tc>
          <w:tcPr>
            <w:tcW w:w="10980" w:type="dxa"/>
          </w:tcPr>
          <w:p w:rsidR="00052A4E" w:rsidRPr="00052A4E" w:rsidRDefault="00052A4E" w:rsidP="00052A4E">
            <w:pPr>
              <w:widowControl w:val="0"/>
              <w:autoSpaceDE w:val="0"/>
              <w:autoSpaceDN w:val="0"/>
              <w:ind w:right="562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С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Уставом,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лицензией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на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осуществление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образовательной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деятельности,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режимом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дня,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образовательной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программой,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правилами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приема,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перевода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отчисления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воспитанников,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правилами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внутреннего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распорядка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воспитанников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их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родителей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(законных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представителей),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приказом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комитета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по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образованию г.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Барнаула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«Об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утверждении перечня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территорий,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закрепленных за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муниципальными бюджетными (автономными) дошкольными</w:t>
            </w:r>
            <w:r w:rsidRPr="00052A4E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образовательными</w:t>
            </w:r>
            <w:r w:rsidRPr="00052A4E">
              <w:rPr>
                <w:rFonts w:ascii="Times New Roman" w:eastAsia="Times New Roman" w:hAnsi="Times New Roman" w:cs="Times New Roman"/>
                <w:spacing w:val="10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учреждениями</w:t>
            </w:r>
            <w:r w:rsidRPr="00052A4E">
              <w:rPr>
                <w:rFonts w:ascii="Times New Roman" w:eastAsia="Times New Roman" w:hAnsi="Times New Roman" w:cs="Times New Roman"/>
                <w:spacing w:val="6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города</w:t>
            </w:r>
            <w:r w:rsidRPr="00052A4E">
              <w:rPr>
                <w:rFonts w:ascii="Times New Roman" w:eastAsia="Times New Roman" w:hAnsi="Times New Roman" w:cs="Times New Roman"/>
                <w:spacing w:val="9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Барнаула»,</w:t>
            </w:r>
            <w:r w:rsidRPr="00052A4E">
              <w:rPr>
                <w:rFonts w:ascii="Times New Roman" w:eastAsia="Times New Roman" w:hAnsi="Times New Roman" w:cs="Times New Roman"/>
                <w:spacing w:val="1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другими</w:t>
            </w:r>
            <w:r w:rsidRPr="00052A4E">
              <w:rPr>
                <w:rFonts w:ascii="Times New Roman" w:eastAsia="Times New Roman" w:hAnsi="Times New Roman" w:cs="Times New Roman"/>
                <w:spacing w:val="10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документами,</w:t>
            </w:r>
            <w:r w:rsidRPr="00052A4E">
              <w:rPr>
                <w:rFonts w:ascii="Times New Roman" w:eastAsia="Times New Roman" w:hAnsi="Times New Roman" w:cs="Times New Roman"/>
                <w:spacing w:val="1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регламентирующими</w:t>
            </w:r>
            <w:r w:rsidRPr="00052A4E">
              <w:rPr>
                <w:rFonts w:ascii="Times New Roman" w:eastAsia="Times New Roman" w:hAnsi="Times New Roman" w:cs="Times New Roman"/>
                <w:spacing w:val="10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организацию</w:t>
            </w:r>
            <w:r w:rsidRPr="00052A4E">
              <w:rPr>
                <w:rFonts w:ascii="Times New Roman" w:eastAsia="Times New Roman" w:hAnsi="Times New Roman" w:cs="Times New Roman"/>
                <w:spacing w:val="8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</w:p>
          <w:p w:rsidR="00052A4E" w:rsidRPr="00052A4E" w:rsidRDefault="00052A4E" w:rsidP="00052A4E">
            <w:pPr>
              <w:widowControl w:val="0"/>
              <w:tabs>
                <w:tab w:val="left" w:pos="7222"/>
              </w:tabs>
              <w:autoSpaceDE w:val="0"/>
              <w:autoSpaceDN w:val="0"/>
              <w:spacing w:before="40"/>
              <w:ind w:left="212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осуществление</w:t>
            </w:r>
            <w:r w:rsidRPr="00052A4E">
              <w:rPr>
                <w:rFonts w:ascii="Times New Roman" w:eastAsia="Times New Roman" w:hAnsi="Times New Roman" w:cs="Times New Roman"/>
                <w:spacing w:val="-2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образовательной</w:t>
            </w:r>
            <w:r w:rsidRPr="00052A4E">
              <w:rPr>
                <w:rFonts w:ascii="Times New Roman" w:eastAsia="Times New Roman" w:hAnsi="Times New Roman" w:cs="Times New Roman"/>
                <w:spacing w:val="-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деятельности</w:t>
            </w:r>
            <w:r w:rsidRPr="00052A4E">
              <w:rPr>
                <w:rFonts w:ascii="Times New Roman" w:eastAsia="Times New Roman" w:hAnsi="Times New Roman" w:cs="Times New Roman"/>
                <w:spacing w:val="41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ознакомлен(а):</w:t>
            </w:r>
            <w:r w:rsidRPr="00052A4E">
              <w:rPr>
                <w:rFonts w:ascii="Times New Roman" w:eastAsia="Times New Roman" w:hAnsi="Times New Roman" w:cs="Times New Roman"/>
                <w:spacing w:val="15"/>
                <w:sz w:val="18"/>
                <w:szCs w:val="20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 xml:space="preserve"> </w:t>
            </w:r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</w:rPr>
              <w:tab/>
            </w:r>
          </w:p>
          <w:p w:rsidR="00052A4E" w:rsidRPr="00052A4E" w:rsidRDefault="00052A4E" w:rsidP="00052A4E">
            <w:pPr>
              <w:widowControl w:val="0"/>
              <w:autoSpaceDE w:val="0"/>
              <w:autoSpaceDN w:val="0"/>
              <w:spacing w:before="6"/>
              <w:rPr>
                <w:rFonts w:ascii="Times New Roman" w:eastAsia="Times New Roman" w:hAnsi="Times New Roman" w:cs="Times New Roman"/>
                <w:sz w:val="18"/>
              </w:rPr>
            </w:pPr>
            <w:r w:rsidRPr="00052A4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42ABBACA" wp14:editId="5129BA83">
                      <wp:simplePos x="0" y="0"/>
                      <wp:positionH relativeFrom="page">
                        <wp:posOffset>718820</wp:posOffset>
                      </wp:positionH>
                      <wp:positionV relativeFrom="paragraph">
                        <wp:posOffset>177800</wp:posOffset>
                      </wp:positionV>
                      <wp:extent cx="1524635" cy="1270"/>
                      <wp:effectExtent l="0" t="0" r="0" b="0"/>
                      <wp:wrapTopAndBottom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635" cy="1270"/>
                              </a:xfrm>
                              <a:custGeom>
                                <a:avLst/>
                                <a:gdLst>
                                  <a:gd name="T0" fmla="+- 0 1133 1133"/>
                                  <a:gd name="T1" fmla="*/ T0 w 2401"/>
                                  <a:gd name="T2" fmla="+- 0 3533 1133"/>
                                  <a:gd name="T3" fmla="*/ T2 w 24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01">
                                    <a:moveTo>
                                      <a:pt x="0" y="0"/>
                                    </a:moveTo>
                                    <a:lnTo>
                                      <a:pt x="240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663B861" id="Полилиния 2" o:spid="_x0000_s1026" style="position:absolute;margin-left:56.6pt;margin-top:14pt;width:12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vdjgIAAH4FAAAOAAAAZHJzL2Uyb0RvYy54bWysVNtu2zAMfR+wfxD0uKHxJZeuRpxiaNdh&#10;QHcBmn2ALMuxMVnUJCVO9vWjZDv1MvRlmB8E0qQODy/i+vbYSnIQxjagcprMYkqE4lA2apfT79uH&#10;q3eUWMdUySQokdOTsPR28/rVutOZSKEGWQpDEETZrNM5rZ3TWRRZXouW2RloodBYgWmZQ9XsotKw&#10;DtFbGaVxvIo6MKU2wIW1+Pe+N9JNwK8qwd3XqrLCEZlT5ObCacJZ+DParFm2M0zXDR9osH9g0bJG&#10;YdAz1D1zjOxN8xdU23ADFio349BGUFUNFyEHzCaJL7J5qpkWIRcsjtXnMtn/B8u/HJ70N+OpW/0I&#10;/IfFikSdttnZ4hWLPqToPkOJPWR7ByHZY2VafxPTIMdQ09O5puLoCMefyTJdrOZLSjjakvQ6lDxi&#10;2XiX7637KCDgsMOjdX1HSpRCPUuiWItBt9i9qpXYnLdXJCZJMp+HY+jg2S0Z3d5EZBuTjqSLOLl0&#10;SkengDVfvoA1H908VjrBQv67kSGrR9L8qAbWKBHmX0Ac6qTB+vpskdtYIERAJ5/hC74Y+9K3vzOE&#10;MDjal0NtKMGhLvpsNXOemQ/hRdLlNJTC/2jhILYQTO6icxjk2SrV1AuvYxMmrHoz3vABcGx6IQT1&#10;XCedVfDQSBlaK5WnsopvVqE2FmRTeqNnY82uuJOGHJh/ruHzySDYH24G9qoMYLVg5YdBdqyRvYz+&#10;EmsbxthPrt8GNiugPOEUG+iXAC4tFGowvyjpcAHk1P7cMyMokZ8UvrCbZLHwGyMoi+V1ioqZWoqp&#10;hSmOUDl1FBvvxTvXb5m9Ns2uxkhJSFfBe3w9VePHPPDrWQ0KPvKQ7bCQ/BaZ6sHreW1ufgMAAP//&#10;AwBQSwMEFAAGAAgAAAAhADhx4pTcAAAACQEAAA8AAABkcnMvZG93bnJldi54bWxMj0FPg0AQhe8m&#10;/ofNmHizSyEqQZaGmDQ1xovUH7CFKRDZWcJsAf+905Me35svb97Ld6sb1IwT954MbDcRKKTaNz21&#10;Br6O+4cUFAdLjR08oYEfZNgVtze5zRq/0CfOVWiVhBBn1kAXwphpzXWHzvLGj0hyO/vJ2SByanUz&#10;2UXC3aDjKHrSzvYkHzo74muH9Xd1cQbWaHkfy/mZDyWfD+3b8WNfcWrM/d1avoAKuIY/GK71pToU&#10;0unkL9SwGkRvk1hQA3EqmwRIHpME1OlqxKCLXP9fUPwCAAD//wMAUEsBAi0AFAAGAAgAAAAhALaD&#10;OJL+AAAA4QEAABMAAAAAAAAAAAAAAAAAAAAAAFtDb250ZW50X1R5cGVzXS54bWxQSwECLQAUAAYA&#10;CAAAACEAOP0h/9YAAACUAQAACwAAAAAAAAAAAAAAAAAvAQAAX3JlbHMvLnJlbHNQSwECLQAUAAYA&#10;CAAAACEAIK773Y4CAAB+BQAADgAAAAAAAAAAAAAAAAAuAgAAZHJzL2Uyb0RvYy54bWxQSwECLQAU&#10;AAYACAAAACEAOHHilNwAAAAJAQAADwAAAAAAAAAAAAAAAADoBAAAZHJzL2Rvd25yZXYueG1sUEsF&#10;BgAAAAAEAAQA8wAAAPEFAAAAAA==&#10;" path="m,l2400,e" filled="f" strokeweight=".48pt">
                      <v:path arrowok="t" o:connecttype="custom" o:connectlocs="0,0;1524000,0" o:connectangles="0,0"/>
                      <w10:wrap type="topAndBottom" anchorx="page"/>
                    </v:shape>
                  </w:pict>
                </mc:Fallback>
              </mc:AlternateContent>
            </w:r>
            <w:r w:rsidRPr="00052A4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48E51958" wp14:editId="180A1213">
                      <wp:simplePos x="0" y="0"/>
                      <wp:positionH relativeFrom="page">
                        <wp:posOffset>4339590</wp:posOffset>
                      </wp:positionH>
                      <wp:positionV relativeFrom="paragraph">
                        <wp:posOffset>177800</wp:posOffset>
                      </wp:positionV>
                      <wp:extent cx="1752600" cy="1270"/>
                      <wp:effectExtent l="0" t="0" r="0" b="0"/>
                      <wp:wrapTopAndBottom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0" cy="1270"/>
                              </a:xfrm>
                              <a:custGeom>
                                <a:avLst/>
                                <a:gdLst>
                                  <a:gd name="T0" fmla="+- 0 6834 6834"/>
                                  <a:gd name="T1" fmla="*/ T0 w 2760"/>
                                  <a:gd name="T2" fmla="+- 0 9594 6834"/>
                                  <a:gd name="T3" fmla="*/ T2 w 27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760">
                                    <a:moveTo>
                                      <a:pt x="0" y="0"/>
                                    </a:moveTo>
                                    <a:lnTo>
                                      <a:pt x="276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6C4ABD3" id="Полилиния 1" o:spid="_x0000_s1026" style="position:absolute;margin-left:341.7pt;margin-top:14pt;width:13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AMjwIAAH4FAAAOAAAAZHJzL2Uyb0RvYy54bWysVNtu2zAMfR+wfxD0uKH1pWnSGHWKoV2H&#10;Ad0FaPYBiizHxmTRk5Q47dePou3Uy7aXYX4QJJM6PDykeH1zaDTbK+tqMDlPzmPOlJFQ1Gab82/r&#10;+7MrzpwXphAajMr5k3L8ZvX61XXXZiqFCnShLEMQ47KuzXnlfZtFkZOVaoQ7h1YZNJZgG+HxaLdR&#10;YUWH6I2O0jieRx3YorUglXP496438hXhl6WS/ktZOuWZzjly87RaWjdhjVbXItta0Va1HGiIf2DR&#10;iNpg0CPUnfCC7Wz9G1RTSwsOSn8uoYmgLGupKAfMJolPsnmsRKsoFxTHtUeZ3P+DlZ/3j+1XG6i7&#10;9gHkd4eKRF3rsqMlHBz6sE33CQqsodh5oGQPpW3CTUyDHUjTp6Om6uCZxJ/J4jKdxyi9RFuSLkjy&#10;SGTjXblz/oMCwhH7B+f7ihS4Iz0LZkSDQdcIUTYai/P2jMVsfnUxo2Wo4NEtGd3eRGwds46li/lY&#10;5qNTOjoR1vJy+Wesi9EtYKUTLOS/HRmKaiQtD2ZgjTsmwguISacWXNBnjdxGgRABnUKGf/HF2Ke+&#10;/Z0hhMXWPm1qyxk29aaXpBU+MAshwpZ1OScpwo8G9moNZPInlcMgL1Ztpl50fcqqN+ONEADbpt9Q&#10;0MB1UlkD97XWVFptApV5vJyTNg50XQRjYOPsdnOrLduL8FzpC8kg2C9uFnamILBKieL9sPei1v0e&#10;/TVqS20cOjdMA5dtoHjCLrbQDwEcWripwD5z1uEAyLn7sRNWcaY/Gnxhy2Q2CxODDrPLRYoHO7Vs&#10;phZhJELl3HMsfNje+n7K7FpbbyuMlFC6Bt7h6ynr0ObEr2c1HPCRU7bDQApTZHomr5exufoJAAD/&#10;/wMAUEsDBBQABgAIAAAAIQByQSJ53AAAAAkBAAAPAAAAZHJzL2Rvd25yZXYueG1sTI/BTsMwEETv&#10;SPyDtUjcqEOAKA1xKlSpFzggSsXZjZc4arwOttuEv2d7osedHc28qVezG8QJQ+w9KbhfZCCQWm96&#10;6hTsPjd3JYiYNBk9eEIFvxhh1Vxf1boyfqIPPG1TJziEYqUV2JTGSsrYWnQ6LvyIxL9vH5xOfIZO&#10;mqAnDneDzLOskE73xA1Wj7i22B62R6egeLe9XPcFyq/J2cNP+7Z53QWlbm/ml2cQCef0b4YzPqND&#10;w0x7fyQTxcAZ5cMjWxXkJW9iw/JpycL+LOQgm1peLmj+AAAA//8DAFBLAQItABQABgAIAAAAIQC2&#10;gziS/gAAAOEBAAATAAAAAAAAAAAAAAAAAAAAAABbQ29udGVudF9UeXBlc10ueG1sUEsBAi0AFAAG&#10;AAgAAAAhADj9If/WAAAAlAEAAAsAAAAAAAAAAAAAAAAALwEAAF9yZWxzLy5yZWxzUEsBAi0AFAAG&#10;AAgAAAAhAFxYAAyPAgAAfgUAAA4AAAAAAAAAAAAAAAAALgIAAGRycy9lMm9Eb2MueG1sUEsBAi0A&#10;FAAGAAgAAAAhAHJBInncAAAACQEAAA8AAAAAAAAAAAAAAAAA6QQAAGRycy9kb3ducmV2LnhtbFBL&#10;BQYAAAAABAAEAPMAAADyBQAAAAA=&#10;" path="m,l2760,e" filled="f" strokeweight=".48pt">
                      <v:path arrowok="t" o:connecttype="custom" o:connectlocs="0,0;17526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052A4E" w:rsidRPr="00052A4E" w:rsidRDefault="005142A7" w:rsidP="00052A4E">
            <w:pPr>
              <w:widowControl w:val="0"/>
              <w:tabs>
                <w:tab w:val="left" w:pos="7654"/>
              </w:tabs>
              <w:autoSpaceDE w:val="0"/>
              <w:autoSpaceDN w:val="0"/>
              <w:spacing w:line="199" w:lineRule="exact"/>
              <w:ind w:left="764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</w:t>
            </w:r>
            <w:r w:rsidR="00052A4E"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(</w:t>
            </w:r>
            <w:proofErr w:type="gramStart"/>
            <w:r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подпись)  </w:t>
            </w:r>
            <w:r w:rsidR="00052A4E"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gramEnd"/>
            <w:r w:rsidR="00052A4E"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     </w:t>
            </w:r>
            <w:r w:rsidR="00052A4E"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(расшифровка</w:t>
            </w:r>
            <w:r w:rsidR="00052A4E" w:rsidRPr="00052A4E">
              <w:rPr>
                <w:rFonts w:ascii="Times New Roman" w:eastAsia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="00052A4E" w:rsidRPr="00052A4E">
              <w:rPr>
                <w:rFonts w:ascii="Times New Roman" w:eastAsia="Times New Roman" w:hAnsi="Times New Roman" w:cs="Times New Roman"/>
                <w:sz w:val="18"/>
                <w:szCs w:val="20"/>
              </w:rPr>
              <w:t>подписи)</w:t>
            </w:r>
          </w:p>
          <w:p w:rsidR="00052A4E" w:rsidRPr="00052A4E" w:rsidRDefault="00052A4E" w:rsidP="00052A4E">
            <w:pPr>
              <w:widowControl w:val="0"/>
              <w:tabs>
                <w:tab w:val="left" w:pos="692"/>
                <w:tab w:val="left" w:pos="3087"/>
                <w:tab w:val="left" w:pos="3747"/>
              </w:tabs>
              <w:autoSpaceDE w:val="0"/>
              <w:autoSpaceDN w:val="0"/>
              <w:ind w:left="212"/>
              <w:rPr>
                <w:rFonts w:ascii="Times New Roman" w:eastAsia="Times New Roman" w:hAnsi="Times New Roman" w:cs="Times New Roman"/>
              </w:rPr>
            </w:pPr>
            <w:r w:rsidRPr="00052A4E">
              <w:rPr>
                <w:rFonts w:ascii="Times New Roman" w:eastAsia="Times New Roman" w:hAnsi="Times New Roman" w:cs="Times New Roman"/>
              </w:rPr>
              <w:t>«</w:t>
            </w:r>
            <w:r w:rsidRPr="00052A4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52A4E">
              <w:rPr>
                <w:rFonts w:ascii="Times New Roman" w:eastAsia="Times New Roman" w:hAnsi="Times New Roman" w:cs="Times New Roman"/>
              </w:rPr>
              <w:t>»</w:t>
            </w:r>
            <w:r w:rsidRPr="00052A4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52A4E">
              <w:rPr>
                <w:rFonts w:ascii="Times New Roman" w:eastAsia="Times New Roman" w:hAnsi="Times New Roman" w:cs="Times New Roman"/>
              </w:rPr>
              <w:t>20</w:t>
            </w:r>
            <w:r w:rsidRPr="00052A4E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052A4E">
              <w:rPr>
                <w:rFonts w:ascii="Times New Roman" w:eastAsia="Times New Roman" w:hAnsi="Times New Roman" w:cs="Times New Roman"/>
              </w:rPr>
              <w:t>г.</w:t>
            </w:r>
          </w:p>
          <w:p w:rsidR="00052A4E" w:rsidRDefault="00052A4E" w:rsidP="00052A4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4250" w:rsidRPr="00C54250" w:rsidRDefault="00C54250" w:rsidP="00C542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C54250" w:rsidRPr="00C54250" w:rsidSect="00052A4E">
          <w:type w:val="continuous"/>
          <w:pgSz w:w="11910" w:h="16840"/>
          <w:pgMar w:top="142" w:right="0" w:bottom="142" w:left="920" w:header="720" w:footer="720" w:gutter="0"/>
          <w:cols w:space="720"/>
        </w:sectPr>
      </w:pPr>
    </w:p>
    <w:p w:rsidR="00052A4E" w:rsidRPr="00052A4E" w:rsidRDefault="00052A4E" w:rsidP="001A2B9E">
      <w:pPr>
        <w:rPr>
          <w:sz w:val="20"/>
          <w:szCs w:val="20"/>
        </w:rPr>
      </w:pPr>
      <w:bookmarkStart w:id="0" w:name="_GoBack"/>
      <w:bookmarkEnd w:id="0"/>
    </w:p>
    <w:sectPr w:rsidR="00052A4E" w:rsidRPr="00052A4E" w:rsidSect="00C542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10"/>
    <w:rsid w:val="00052A4E"/>
    <w:rsid w:val="001A2B9E"/>
    <w:rsid w:val="00255D10"/>
    <w:rsid w:val="0040151B"/>
    <w:rsid w:val="005142A7"/>
    <w:rsid w:val="0062256C"/>
    <w:rsid w:val="006E11DD"/>
    <w:rsid w:val="00822F6A"/>
    <w:rsid w:val="008A2E51"/>
    <w:rsid w:val="00BA0C91"/>
    <w:rsid w:val="00C54250"/>
    <w:rsid w:val="00D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3851"/>
  <w15:chartTrackingRefBased/>
  <w15:docId w15:val="{D0FBC6BA-75C2-414F-8D41-D5BE7207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2025-01-29T01:12:00Z</cp:lastPrinted>
  <dcterms:created xsi:type="dcterms:W3CDTF">2022-08-03T06:47:00Z</dcterms:created>
  <dcterms:modified xsi:type="dcterms:W3CDTF">2026-02-11T06:27:00Z</dcterms:modified>
</cp:coreProperties>
</file>